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0C64" w14:textId="77777777" w:rsidR="00CB6A1D" w:rsidRPr="0063432E" w:rsidRDefault="002B54B0" w:rsidP="006D2119">
      <w:pPr>
        <w:spacing w:before="40" w:after="0" w:line="26" w:lineRule="atLeast"/>
        <w:jc w:val="center"/>
        <w:rPr>
          <w:rFonts w:cs="Times New Roman"/>
          <w:b/>
          <w:sz w:val="28"/>
          <w:szCs w:val="28"/>
        </w:rPr>
      </w:pPr>
      <w:r w:rsidRPr="0063432E">
        <w:rPr>
          <w:rFonts w:cs="Times New Roman"/>
          <w:b/>
          <w:sz w:val="28"/>
          <w:szCs w:val="28"/>
        </w:rPr>
        <w:t xml:space="preserve">TERMO DE AUTORIZAÇÃO PARA </w:t>
      </w:r>
      <w:r w:rsidR="00E56031" w:rsidRPr="0063432E">
        <w:rPr>
          <w:rFonts w:cs="Times New Roman"/>
          <w:b/>
          <w:sz w:val="28"/>
          <w:szCs w:val="28"/>
        </w:rPr>
        <w:t xml:space="preserve">DIVULGAÇÃO </w:t>
      </w:r>
    </w:p>
    <w:p w14:paraId="026C19BF" w14:textId="77777777" w:rsidR="002B54B0" w:rsidRPr="0063432E" w:rsidRDefault="00E56031" w:rsidP="006D2119">
      <w:pPr>
        <w:spacing w:before="40" w:after="0" w:line="26" w:lineRule="atLeast"/>
        <w:jc w:val="center"/>
        <w:rPr>
          <w:rFonts w:cs="Times New Roman"/>
          <w:b/>
          <w:sz w:val="28"/>
          <w:szCs w:val="28"/>
        </w:rPr>
      </w:pPr>
      <w:r w:rsidRPr="0063432E">
        <w:rPr>
          <w:rFonts w:cs="Times New Roman"/>
          <w:b/>
          <w:sz w:val="28"/>
          <w:szCs w:val="28"/>
        </w:rPr>
        <w:t>E</w:t>
      </w:r>
      <w:r w:rsidR="006D2119" w:rsidRPr="0063432E">
        <w:rPr>
          <w:rFonts w:cs="Times New Roman"/>
          <w:b/>
          <w:sz w:val="28"/>
          <w:szCs w:val="28"/>
        </w:rPr>
        <w:t xml:space="preserve"> TRATAMENTO DE DADOS PES</w:t>
      </w:r>
      <w:r w:rsidR="00390F15" w:rsidRPr="0063432E">
        <w:rPr>
          <w:rFonts w:cs="Times New Roman"/>
          <w:b/>
          <w:sz w:val="28"/>
          <w:szCs w:val="28"/>
        </w:rPr>
        <w:t>S</w:t>
      </w:r>
      <w:r w:rsidR="006D2119" w:rsidRPr="0063432E">
        <w:rPr>
          <w:rFonts w:cs="Times New Roman"/>
          <w:b/>
          <w:sz w:val="28"/>
          <w:szCs w:val="28"/>
        </w:rPr>
        <w:t>OAIS</w:t>
      </w:r>
    </w:p>
    <w:p w14:paraId="08245775" w14:textId="77777777" w:rsidR="002B54B0" w:rsidRPr="0063432E" w:rsidRDefault="002B54B0" w:rsidP="006D2119">
      <w:pPr>
        <w:spacing w:before="40" w:after="0" w:line="26" w:lineRule="atLeast"/>
        <w:jc w:val="both"/>
        <w:rPr>
          <w:rFonts w:cs="Times New Roman"/>
          <w:sz w:val="28"/>
          <w:szCs w:val="28"/>
        </w:rPr>
      </w:pPr>
    </w:p>
    <w:p w14:paraId="753BD747" w14:textId="77777777" w:rsidR="00876375" w:rsidRPr="0063432E" w:rsidRDefault="00876375" w:rsidP="006D2119">
      <w:pPr>
        <w:spacing w:before="40" w:after="0" w:line="26" w:lineRule="atLeast"/>
        <w:jc w:val="both"/>
        <w:rPr>
          <w:rFonts w:cs="Times New Roman"/>
          <w:sz w:val="24"/>
          <w:szCs w:val="24"/>
        </w:rPr>
      </w:pPr>
    </w:p>
    <w:p w14:paraId="13BEC356" w14:textId="77777777" w:rsidR="00876375" w:rsidRPr="0063432E" w:rsidRDefault="00876375" w:rsidP="00876375">
      <w:pPr>
        <w:shd w:val="clear" w:color="auto" w:fill="FFFFFF"/>
        <w:spacing w:before="40" w:after="120" w:line="26" w:lineRule="atLeast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DOS DIREITOS AUTORAIS</w:t>
      </w:r>
    </w:p>
    <w:p w14:paraId="18586AE0" w14:textId="77777777" w:rsidR="00E56031" w:rsidRPr="0063432E" w:rsidRDefault="00E56031" w:rsidP="006D2119">
      <w:pPr>
        <w:spacing w:before="40" w:after="0" w:line="26" w:lineRule="atLeast"/>
        <w:ind w:firstLine="708"/>
        <w:jc w:val="both"/>
        <w:rPr>
          <w:rFonts w:cs="Times New Roman"/>
          <w:sz w:val="24"/>
          <w:szCs w:val="24"/>
        </w:rPr>
      </w:pPr>
    </w:p>
    <w:p w14:paraId="1308C26F" w14:textId="3DC272E8" w:rsidR="00F019DF" w:rsidRPr="0063432E" w:rsidRDefault="002B54B0" w:rsidP="008D00A7">
      <w:pPr>
        <w:spacing w:after="120" w:line="240" w:lineRule="auto"/>
        <w:ind w:firstLine="708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 xml:space="preserve">Eu, </w:t>
      </w:r>
      <w:r w:rsidR="00D34C27" w:rsidRPr="0063432E">
        <w:rPr>
          <w:rFonts w:cs="Times New Roman"/>
          <w:sz w:val="24"/>
          <w:szCs w:val="24"/>
        </w:rPr>
        <w:t>[</w:t>
      </w:r>
      <w:r w:rsidRPr="0063432E">
        <w:rPr>
          <w:rFonts w:cs="Times New Roman"/>
          <w:sz w:val="24"/>
          <w:szCs w:val="24"/>
        </w:rPr>
        <w:t>no</w:t>
      </w:r>
      <w:r w:rsidR="00BE3D6A" w:rsidRPr="0063432E">
        <w:rPr>
          <w:rFonts w:cs="Times New Roman"/>
          <w:sz w:val="24"/>
          <w:szCs w:val="24"/>
        </w:rPr>
        <w:t>me do pro</w:t>
      </w:r>
      <w:r w:rsidR="00D34C27" w:rsidRPr="0063432E">
        <w:rPr>
          <w:rFonts w:cs="Times New Roman"/>
          <w:sz w:val="24"/>
          <w:szCs w:val="24"/>
        </w:rPr>
        <w:t>fessor coordenador]</w:t>
      </w:r>
      <w:r w:rsidRPr="0063432E">
        <w:rPr>
          <w:rFonts w:cs="Times New Roman"/>
          <w:sz w:val="24"/>
          <w:szCs w:val="24"/>
        </w:rPr>
        <w:t>, coordenador</w:t>
      </w:r>
      <w:r w:rsidR="00BE3D6A" w:rsidRPr="0063432E">
        <w:rPr>
          <w:rFonts w:cs="Times New Roman"/>
          <w:sz w:val="24"/>
          <w:szCs w:val="24"/>
        </w:rPr>
        <w:t>(a)</w:t>
      </w:r>
      <w:r w:rsidRPr="0063432E">
        <w:rPr>
          <w:rFonts w:cs="Times New Roman"/>
          <w:sz w:val="24"/>
          <w:szCs w:val="24"/>
        </w:rPr>
        <w:t xml:space="preserve"> do projeto</w:t>
      </w:r>
      <w:r w:rsidR="009348D9">
        <w:rPr>
          <w:rFonts w:cs="Times New Roman"/>
          <w:sz w:val="24"/>
          <w:szCs w:val="24"/>
        </w:rPr>
        <w:t xml:space="preserve"> intitulado: “</w:t>
      </w:r>
      <w:r w:rsidR="00D34C27" w:rsidRPr="0063432E">
        <w:rPr>
          <w:rFonts w:cs="Times New Roman"/>
          <w:sz w:val="24"/>
          <w:szCs w:val="24"/>
        </w:rPr>
        <w:t>[</w:t>
      </w:r>
      <w:r w:rsidR="00BE3D6A" w:rsidRPr="0063432E">
        <w:rPr>
          <w:rFonts w:cs="Times New Roman"/>
          <w:sz w:val="24"/>
          <w:szCs w:val="24"/>
        </w:rPr>
        <w:t>título do projeto</w:t>
      </w:r>
      <w:r w:rsidR="00D34C27" w:rsidRPr="0063432E">
        <w:rPr>
          <w:rFonts w:cs="Times New Roman"/>
          <w:sz w:val="24"/>
          <w:szCs w:val="24"/>
        </w:rPr>
        <w:t>]</w:t>
      </w:r>
      <w:r w:rsidR="009348D9">
        <w:rPr>
          <w:rFonts w:cs="Times New Roman"/>
          <w:sz w:val="24"/>
          <w:szCs w:val="24"/>
        </w:rPr>
        <w:t>”</w:t>
      </w:r>
      <w:r w:rsidR="00BE3D6A" w:rsidRPr="0063432E">
        <w:rPr>
          <w:rFonts w:cs="Times New Roman"/>
          <w:sz w:val="24"/>
          <w:szCs w:val="24"/>
        </w:rPr>
        <w:t xml:space="preserve">, </w:t>
      </w:r>
      <w:r w:rsidRPr="0063432E">
        <w:rPr>
          <w:rFonts w:cs="Times New Roman"/>
          <w:sz w:val="24"/>
          <w:szCs w:val="24"/>
        </w:rPr>
        <w:t xml:space="preserve">autorizo a </w:t>
      </w:r>
      <w:r w:rsidR="005A5711">
        <w:rPr>
          <w:rFonts w:cs="Times New Roman"/>
          <w:sz w:val="24"/>
          <w:szCs w:val="24"/>
        </w:rPr>
        <w:t xml:space="preserve">publicação e </w:t>
      </w:r>
      <w:r w:rsidRPr="0063432E">
        <w:rPr>
          <w:rFonts w:cs="Times New Roman"/>
          <w:sz w:val="24"/>
          <w:szCs w:val="24"/>
        </w:rPr>
        <w:t xml:space="preserve">divulgação das produções </w:t>
      </w:r>
      <w:r w:rsidR="00BE3D6A" w:rsidRPr="0063432E">
        <w:rPr>
          <w:rFonts w:cs="Times New Roman"/>
          <w:sz w:val="24"/>
          <w:szCs w:val="24"/>
        </w:rPr>
        <w:t>decorrentes do projeto que coordeno e desenvolvo</w:t>
      </w:r>
      <w:r w:rsidR="009348D9">
        <w:rPr>
          <w:rFonts w:cs="Times New Roman"/>
          <w:sz w:val="24"/>
          <w:szCs w:val="24"/>
        </w:rPr>
        <w:t xml:space="preserve"> </w:t>
      </w:r>
      <w:r w:rsidR="00F6263A" w:rsidRPr="0063432E">
        <w:rPr>
          <w:rFonts w:cs="Times New Roman"/>
          <w:sz w:val="24"/>
          <w:szCs w:val="24"/>
        </w:rPr>
        <w:t>no</w:t>
      </w:r>
      <w:r w:rsidR="009348D9">
        <w:rPr>
          <w:rFonts w:cs="Times New Roman"/>
          <w:sz w:val="24"/>
          <w:szCs w:val="24"/>
        </w:rPr>
        <w:t xml:space="preserve"> âmbito do</w:t>
      </w:r>
      <w:r w:rsidR="00F6263A" w:rsidRPr="0063432E">
        <w:rPr>
          <w:rFonts w:cs="Times New Roman"/>
          <w:sz w:val="24"/>
          <w:szCs w:val="24"/>
        </w:rPr>
        <w:t xml:space="preserve"> </w:t>
      </w:r>
      <w:r w:rsidR="00BE3D6A" w:rsidRPr="0063432E">
        <w:rPr>
          <w:rFonts w:cs="Times New Roman"/>
          <w:sz w:val="24"/>
          <w:szCs w:val="24"/>
        </w:rPr>
        <w:t>Programa de Bolsa de Iniciação Científica</w:t>
      </w:r>
      <w:r w:rsidR="00D34C27" w:rsidRPr="0063432E">
        <w:rPr>
          <w:rFonts w:cs="Times New Roman"/>
          <w:sz w:val="24"/>
          <w:szCs w:val="24"/>
        </w:rPr>
        <w:t xml:space="preserve"> (PROBIC</w:t>
      </w:r>
      <w:r w:rsidR="00B111C6">
        <w:rPr>
          <w:rFonts w:cs="Times New Roman"/>
          <w:sz w:val="24"/>
          <w:szCs w:val="24"/>
        </w:rPr>
        <w:t xml:space="preserve"> EAD</w:t>
      </w:r>
      <w:r w:rsidR="00D34C27" w:rsidRPr="0063432E">
        <w:rPr>
          <w:rFonts w:cs="Times New Roman"/>
          <w:sz w:val="24"/>
          <w:szCs w:val="24"/>
        </w:rPr>
        <w:t>)</w:t>
      </w:r>
      <w:r w:rsidR="009348D9">
        <w:rPr>
          <w:rFonts w:cs="Times New Roman"/>
          <w:sz w:val="24"/>
          <w:szCs w:val="24"/>
        </w:rPr>
        <w:t xml:space="preserve"> </w:t>
      </w:r>
      <w:r w:rsidR="00F6263A" w:rsidRPr="0063432E">
        <w:rPr>
          <w:rFonts w:cs="Times New Roman"/>
          <w:sz w:val="24"/>
          <w:szCs w:val="24"/>
        </w:rPr>
        <w:t>da Pró-R</w:t>
      </w:r>
      <w:r w:rsidR="00BE3D6A" w:rsidRPr="0063432E">
        <w:rPr>
          <w:rFonts w:cs="Times New Roman"/>
          <w:sz w:val="24"/>
          <w:szCs w:val="24"/>
        </w:rPr>
        <w:t xml:space="preserve">eitoria de </w:t>
      </w:r>
      <w:r w:rsidR="00D34C27" w:rsidRPr="0063432E">
        <w:rPr>
          <w:rFonts w:cs="Times New Roman"/>
          <w:sz w:val="24"/>
          <w:szCs w:val="24"/>
        </w:rPr>
        <w:t>Inovação e Desenvolvimento Socioeducacional (P</w:t>
      </w:r>
      <w:r w:rsidR="00390F15" w:rsidRPr="0063432E">
        <w:rPr>
          <w:rFonts w:cs="Times New Roman"/>
          <w:sz w:val="24"/>
          <w:szCs w:val="24"/>
        </w:rPr>
        <w:t>RODIS</w:t>
      </w:r>
      <w:r w:rsidR="00D34C27" w:rsidRPr="0063432E">
        <w:rPr>
          <w:rFonts w:cs="Times New Roman"/>
          <w:sz w:val="24"/>
          <w:szCs w:val="24"/>
        </w:rPr>
        <w:t xml:space="preserve">) do </w:t>
      </w:r>
      <w:r w:rsidRPr="0063432E">
        <w:rPr>
          <w:rFonts w:cs="Times New Roman"/>
          <w:sz w:val="24"/>
          <w:szCs w:val="24"/>
        </w:rPr>
        <w:t>C</w:t>
      </w:r>
      <w:r w:rsidR="00D34C27" w:rsidRPr="0063432E">
        <w:rPr>
          <w:rFonts w:cs="Times New Roman"/>
          <w:sz w:val="24"/>
          <w:szCs w:val="24"/>
        </w:rPr>
        <w:t>entro Universitário Presidente Antônio Carlos</w:t>
      </w:r>
      <w:r w:rsidR="005A5711">
        <w:rPr>
          <w:rFonts w:cs="Times New Roman"/>
          <w:sz w:val="24"/>
          <w:szCs w:val="24"/>
        </w:rPr>
        <w:t xml:space="preserve">, </w:t>
      </w:r>
      <w:r w:rsidR="009348D9">
        <w:rPr>
          <w:rFonts w:cs="Times New Roman"/>
          <w:sz w:val="24"/>
          <w:szCs w:val="24"/>
        </w:rPr>
        <w:t xml:space="preserve">campus Barbacena, </w:t>
      </w:r>
      <w:r w:rsidRPr="0063432E">
        <w:rPr>
          <w:rFonts w:cs="Times New Roman"/>
          <w:sz w:val="24"/>
          <w:szCs w:val="24"/>
        </w:rPr>
        <w:t>em mídia, folhetos, cartazes, banners, mídia eletrônica, material impresso, homepage</w:t>
      </w:r>
      <w:r w:rsidR="0074163B" w:rsidRPr="0063432E">
        <w:rPr>
          <w:rFonts w:cs="Times New Roman"/>
          <w:sz w:val="24"/>
          <w:szCs w:val="24"/>
        </w:rPr>
        <w:t>, livros, revistas</w:t>
      </w:r>
      <w:r w:rsidR="009348D9">
        <w:rPr>
          <w:rFonts w:cs="Times New Roman"/>
          <w:sz w:val="24"/>
          <w:szCs w:val="24"/>
        </w:rPr>
        <w:t xml:space="preserve">, </w:t>
      </w:r>
      <w:r w:rsidR="0074163B" w:rsidRPr="0063432E">
        <w:rPr>
          <w:rFonts w:cs="Times New Roman"/>
          <w:sz w:val="24"/>
          <w:szCs w:val="24"/>
        </w:rPr>
        <w:t>artigos</w:t>
      </w:r>
      <w:r w:rsidRPr="0063432E">
        <w:rPr>
          <w:rFonts w:cs="Times New Roman"/>
          <w:sz w:val="24"/>
          <w:szCs w:val="24"/>
        </w:rPr>
        <w:t xml:space="preserve"> e outras </w:t>
      </w:r>
      <w:r w:rsidR="00D34C27" w:rsidRPr="0063432E">
        <w:rPr>
          <w:rFonts w:cs="Times New Roman"/>
          <w:sz w:val="24"/>
          <w:szCs w:val="24"/>
        </w:rPr>
        <w:t xml:space="preserve">formas de </w:t>
      </w:r>
      <w:r w:rsidR="009348D9">
        <w:rPr>
          <w:rFonts w:cs="Times New Roman"/>
          <w:sz w:val="24"/>
          <w:szCs w:val="24"/>
        </w:rPr>
        <w:t>publicações.</w:t>
      </w:r>
    </w:p>
    <w:p w14:paraId="5217D27F" w14:textId="227E927A" w:rsidR="002B54B0" w:rsidRPr="0063432E" w:rsidRDefault="002B54B0" w:rsidP="008D00A7">
      <w:pPr>
        <w:spacing w:after="120" w:line="240" w:lineRule="auto"/>
        <w:ind w:firstLine="708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A presente autorização é concedida gratuit</w:t>
      </w:r>
      <w:r w:rsidR="00F6263A" w:rsidRPr="0063432E">
        <w:rPr>
          <w:rFonts w:cs="Times New Roman"/>
          <w:sz w:val="24"/>
          <w:szCs w:val="24"/>
        </w:rPr>
        <w:t>amente, no</w:t>
      </w:r>
      <w:r w:rsidR="009348D9">
        <w:rPr>
          <w:rFonts w:cs="Times New Roman"/>
          <w:sz w:val="24"/>
          <w:szCs w:val="24"/>
        </w:rPr>
        <w:t xml:space="preserve"> âmbito </w:t>
      </w:r>
      <w:r w:rsidR="003461CD" w:rsidRPr="0063432E">
        <w:rPr>
          <w:rFonts w:cs="Times New Roman"/>
          <w:sz w:val="24"/>
          <w:szCs w:val="24"/>
        </w:rPr>
        <w:t>do</w:t>
      </w:r>
      <w:r w:rsidR="009348D9">
        <w:rPr>
          <w:rFonts w:cs="Times New Roman"/>
          <w:sz w:val="24"/>
          <w:szCs w:val="24"/>
        </w:rPr>
        <w:t xml:space="preserve"> </w:t>
      </w:r>
      <w:r w:rsidR="003461CD" w:rsidRPr="0063432E">
        <w:rPr>
          <w:rFonts w:cs="Times New Roman"/>
          <w:sz w:val="24"/>
          <w:szCs w:val="24"/>
        </w:rPr>
        <w:t>Programa de Bolsa de Iniciação Científica (PROBIC</w:t>
      </w:r>
      <w:r w:rsidR="00B111C6">
        <w:rPr>
          <w:rFonts w:cs="Times New Roman"/>
          <w:sz w:val="24"/>
          <w:szCs w:val="24"/>
        </w:rPr>
        <w:t xml:space="preserve"> EAD</w:t>
      </w:r>
      <w:r w:rsidR="003461CD" w:rsidRPr="0063432E">
        <w:rPr>
          <w:rFonts w:cs="Times New Roman"/>
          <w:sz w:val="24"/>
          <w:szCs w:val="24"/>
        </w:rPr>
        <w:t>)</w:t>
      </w:r>
      <w:r w:rsidRPr="0063432E">
        <w:rPr>
          <w:rFonts w:cs="Times New Roman"/>
          <w:sz w:val="24"/>
          <w:szCs w:val="24"/>
        </w:rPr>
        <w:t xml:space="preserve">, </w:t>
      </w:r>
      <w:r w:rsidR="00784F0D" w:rsidRPr="0063432E">
        <w:rPr>
          <w:rFonts w:cs="Times New Roman"/>
          <w:sz w:val="24"/>
          <w:szCs w:val="24"/>
        </w:rPr>
        <w:t>e a comunicação pode a</w:t>
      </w:r>
      <w:r w:rsidRPr="0063432E">
        <w:rPr>
          <w:rFonts w:cs="Times New Roman"/>
          <w:sz w:val="24"/>
          <w:szCs w:val="24"/>
        </w:rPr>
        <w:t>brange</w:t>
      </w:r>
      <w:r w:rsidR="00784F0D" w:rsidRPr="0063432E">
        <w:rPr>
          <w:rFonts w:cs="Times New Roman"/>
          <w:sz w:val="24"/>
          <w:szCs w:val="24"/>
        </w:rPr>
        <w:t>r</w:t>
      </w:r>
      <w:r w:rsidRPr="0063432E">
        <w:rPr>
          <w:rFonts w:cs="Times New Roman"/>
          <w:sz w:val="24"/>
          <w:szCs w:val="24"/>
        </w:rPr>
        <w:t xml:space="preserve"> o</w:t>
      </w:r>
      <w:r w:rsidR="00784F0D" w:rsidRPr="0063432E">
        <w:rPr>
          <w:rFonts w:cs="Times New Roman"/>
          <w:sz w:val="24"/>
          <w:szCs w:val="24"/>
        </w:rPr>
        <w:t>s</w:t>
      </w:r>
      <w:r w:rsidRPr="0063432E">
        <w:rPr>
          <w:rFonts w:cs="Times New Roman"/>
          <w:sz w:val="24"/>
          <w:szCs w:val="24"/>
        </w:rPr>
        <w:t xml:space="preserve"> território</w:t>
      </w:r>
      <w:r w:rsidR="00784F0D" w:rsidRPr="0063432E">
        <w:rPr>
          <w:rFonts w:cs="Times New Roman"/>
          <w:sz w:val="24"/>
          <w:szCs w:val="24"/>
        </w:rPr>
        <w:t>s</w:t>
      </w:r>
      <w:r w:rsidRPr="0063432E">
        <w:rPr>
          <w:rFonts w:cs="Times New Roman"/>
          <w:sz w:val="24"/>
          <w:szCs w:val="24"/>
        </w:rPr>
        <w:t xml:space="preserve"> nacional e </w:t>
      </w:r>
      <w:r w:rsidR="00784F0D" w:rsidRPr="0063432E">
        <w:rPr>
          <w:rFonts w:cs="Times New Roman"/>
          <w:sz w:val="24"/>
          <w:szCs w:val="24"/>
        </w:rPr>
        <w:t>internacional,</w:t>
      </w:r>
      <w:r w:rsidRPr="0063432E">
        <w:rPr>
          <w:rFonts w:cs="Times New Roman"/>
          <w:sz w:val="24"/>
          <w:szCs w:val="24"/>
        </w:rPr>
        <w:t xml:space="preserve"> através de qualquer um dos meios </w:t>
      </w:r>
      <w:r w:rsidR="00D34C27" w:rsidRPr="0063432E">
        <w:rPr>
          <w:rFonts w:cs="Times New Roman"/>
          <w:sz w:val="24"/>
          <w:szCs w:val="24"/>
        </w:rPr>
        <w:t>considerados</w:t>
      </w:r>
      <w:r w:rsidRPr="0063432E">
        <w:rPr>
          <w:rFonts w:cs="Times New Roman"/>
          <w:sz w:val="24"/>
          <w:szCs w:val="24"/>
        </w:rPr>
        <w:t xml:space="preserve">. Por </w:t>
      </w:r>
      <w:r w:rsidR="00D34C27" w:rsidRPr="0063432E">
        <w:rPr>
          <w:rFonts w:cs="Times New Roman"/>
          <w:sz w:val="24"/>
          <w:szCs w:val="24"/>
        </w:rPr>
        <w:t xml:space="preserve">minha responsabilidade pelo projeto e por ser esta a </w:t>
      </w:r>
      <w:r w:rsidRPr="0063432E">
        <w:rPr>
          <w:rFonts w:cs="Times New Roman"/>
          <w:sz w:val="24"/>
          <w:szCs w:val="24"/>
        </w:rPr>
        <w:t xml:space="preserve">expressão da minha vontade, declaro que autorizo </w:t>
      </w:r>
      <w:r w:rsidR="00D34C27" w:rsidRPr="0063432E">
        <w:rPr>
          <w:rFonts w:cs="Times New Roman"/>
          <w:sz w:val="24"/>
          <w:szCs w:val="24"/>
        </w:rPr>
        <w:t>a publicação.</w:t>
      </w:r>
    </w:p>
    <w:p w14:paraId="76F3387C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6BCAF1E4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DA PROTEÇÃO DE DADOS</w:t>
      </w:r>
    </w:p>
    <w:p w14:paraId="63AEB9FA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1</w:t>
      </w:r>
    </w:p>
    <w:p w14:paraId="4121994A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 xml:space="preserve">Como coordenador do referido projeto e </w:t>
      </w:r>
      <w:r w:rsidR="009348D9">
        <w:rPr>
          <w:rFonts w:eastAsia="Times New Roman" w:cs="Times New Roman"/>
          <w:sz w:val="24"/>
          <w:szCs w:val="24"/>
          <w:lang w:eastAsia="pt-BR"/>
        </w:rPr>
        <w:t>por ser parte integrante desta Instituição de E</w:t>
      </w:r>
      <w:r w:rsidRPr="0063432E">
        <w:rPr>
          <w:rFonts w:eastAsia="Times New Roman" w:cs="Times New Roman"/>
          <w:sz w:val="24"/>
          <w:szCs w:val="24"/>
          <w:lang w:eastAsia="pt-BR"/>
        </w:rPr>
        <w:t>nsino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 Superior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, comprometo-me a realizar meus melhores esforços para 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a </w:t>
      </w:r>
      <w:r w:rsidRPr="0063432E">
        <w:rPr>
          <w:rFonts w:eastAsia="Times New Roman" w:cs="Times New Roman"/>
          <w:sz w:val="24"/>
          <w:szCs w:val="24"/>
          <w:lang w:eastAsia="pt-BR"/>
        </w:rPr>
        <w:t>proteção da informação, principalmente de dados pessoais e sensíveis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coletados para 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o </w:t>
      </w:r>
      <w:r w:rsidRPr="0063432E">
        <w:rPr>
          <w:rFonts w:eastAsia="Times New Roman" w:cs="Times New Roman"/>
          <w:sz w:val="24"/>
          <w:szCs w:val="24"/>
          <w:lang w:eastAsia="pt-BR"/>
        </w:rPr>
        <w:t>cumprimento da finalida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de do projeto do </w:t>
      </w:r>
      <w:r w:rsidR="00F6263A" w:rsidRPr="0063432E">
        <w:rPr>
          <w:rFonts w:cs="Times New Roman"/>
          <w:sz w:val="24"/>
          <w:szCs w:val="24"/>
        </w:rPr>
        <w:t>Programa</w:t>
      </w:r>
      <w:r w:rsidR="009348D9">
        <w:rPr>
          <w:rFonts w:cs="Times New Roman"/>
          <w:sz w:val="24"/>
          <w:szCs w:val="24"/>
        </w:rPr>
        <w:t xml:space="preserve">, </w:t>
      </w:r>
      <w:r w:rsidRPr="0063432E">
        <w:rPr>
          <w:rFonts w:eastAsia="Times New Roman" w:cs="Times New Roman"/>
          <w:sz w:val="24"/>
          <w:szCs w:val="24"/>
          <w:lang w:eastAsia="pt-BR"/>
        </w:rPr>
        <w:t>aplicando as medidas de proteção administrativa e técnica necessárias e disponíveis.</w:t>
      </w:r>
    </w:p>
    <w:p w14:paraId="4102942F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 </w:t>
      </w:r>
    </w:p>
    <w:p w14:paraId="1AFBA2EC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2</w:t>
      </w:r>
    </w:p>
    <w:p w14:paraId="42A5F507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Para fins do disposto no art. 7º da Lei Geral de Proteção de Dados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a coleta, produção, recepção, classificação, utilização, acesso, reprodução, transmissão, distribuição, processamento, arquivamento, eliminação, avaliação ou controle da informação, modificação, comunicação, difusão e extr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ação de dados pessoais, se dará 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por imposição de cumprimento de obrigações legais e regulatórias, com a finalidade de dar cumprimento à finalidade do 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projeto do </w:t>
      </w:r>
      <w:r w:rsidR="00F6263A" w:rsidRPr="0063432E">
        <w:rPr>
          <w:rFonts w:cs="Times New Roman"/>
          <w:sz w:val="24"/>
          <w:szCs w:val="24"/>
        </w:rPr>
        <w:t>Programa de Bolsa d</w:t>
      </w:r>
      <w:r w:rsidR="00B61C64" w:rsidRPr="0063432E">
        <w:rPr>
          <w:rFonts w:cs="Times New Roman"/>
          <w:sz w:val="24"/>
          <w:szCs w:val="24"/>
        </w:rPr>
        <w:t>e Iniciação Científica (PROBIC)</w:t>
      </w:r>
      <w:r w:rsidRPr="0063432E">
        <w:rPr>
          <w:rFonts w:eastAsia="Times New Roman" w:cs="Times New Roman"/>
          <w:sz w:val="24"/>
          <w:szCs w:val="24"/>
          <w:lang w:eastAsia="pt-BR"/>
        </w:rPr>
        <w:t>.</w:t>
      </w:r>
    </w:p>
    <w:p w14:paraId="73B5D758" w14:textId="77777777" w:rsidR="006D2119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 </w:t>
      </w:r>
    </w:p>
    <w:p w14:paraId="221347F4" w14:textId="77777777" w:rsid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58BC0E37" w14:textId="77777777" w:rsid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17A451F" w14:textId="77777777" w:rsidR="0063432E" w:rsidRP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0ABA9ABE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>Cláusula 3</w:t>
      </w:r>
    </w:p>
    <w:p w14:paraId="33CF34C1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Assumo que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na função de coordenador, irei assegurar um nível de segurança dos dados pessoais (sensíveis ou não) informados, a mim conferidos ou tratados, a fim de minimizar risco de vazamento dos referidos dados.</w:t>
      </w:r>
    </w:p>
    <w:p w14:paraId="2F279FC3" w14:textId="77777777" w:rsidR="00B61C64" w:rsidRPr="0063432E" w:rsidRDefault="00B61C64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1E28D8E7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4</w:t>
      </w:r>
    </w:p>
    <w:p w14:paraId="2015E053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63432E">
        <w:rPr>
          <w:rFonts w:eastAsia="Times New Roman" w:cs="Times New Roman"/>
          <w:bCs/>
          <w:sz w:val="24"/>
          <w:szCs w:val="24"/>
          <w:lang w:eastAsia="pt-BR"/>
        </w:rPr>
        <w:t>Em conformidade com a L</w:t>
      </w:r>
      <w:r w:rsidR="00D17C66" w:rsidRPr="0063432E">
        <w:rPr>
          <w:rFonts w:eastAsia="Times New Roman" w:cs="Times New Roman"/>
          <w:bCs/>
          <w:sz w:val="24"/>
          <w:szCs w:val="24"/>
          <w:lang w:eastAsia="pt-BR"/>
        </w:rPr>
        <w:t>ei Geral de Proteção de Dados,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 xml:space="preserve"> dou meu consentimento e autorização para o tratamento de meus dados pessoais, para a promoção de todos os atos necessários à consecução da pesquisa científica e a publicidade da produção científica, necessários ao cumprimento dos objetivos constantes do Reg</w:t>
      </w:r>
      <w:r w:rsidR="009348D9">
        <w:rPr>
          <w:rFonts w:eastAsia="Times New Roman" w:cs="Times New Roman"/>
          <w:bCs/>
          <w:sz w:val="24"/>
          <w:szCs w:val="24"/>
          <w:lang w:eastAsia="pt-BR"/>
        </w:rPr>
        <w:t xml:space="preserve">imento 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>e</w:t>
      </w:r>
      <w:r w:rsidR="009348D9">
        <w:rPr>
          <w:rFonts w:eastAsia="Times New Roman" w:cs="Times New Roman"/>
          <w:bCs/>
          <w:sz w:val="24"/>
          <w:szCs w:val="24"/>
          <w:lang w:eastAsia="pt-BR"/>
        </w:rPr>
        <w:t xml:space="preserve"> Edital 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 xml:space="preserve">do </w:t>
      </w:r>
      <w:r w:rsidR="00D17C66" w:rsidRPr="0063432E">
        <w:rPr>
          <w:rFonts w:cs="Times New Roman"/>
          <w:sz w:val="24"/>
          <w:szCs w:val="24"/>
        </w:rPr>
        <w:t>Programa de Bolsa de Iniciação Científica (PROBIC)</w:t>
      </w:r>
      <w:r w:rsidR="00D17C66" w:rsidRPr="0063432E">
        <w:rPr>
          <w:rFonts w:eastAsia="Times New Roman" w:cs="Times New Roman"/>
          <w:bCs/>
          <w:sz w:val="24"/>
          <w:szCs w:val="24"/>
          <w:lang w:eastAsia="pt-BR"/>
        </w:rPr>
        <w:t>.</w:t>
      </w:r>
    </w:p>
    <w:p w14:paraId="024B91CB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2824D0B8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5</w:t>
      </w:r>
    </w:p>
    <w:p w14:paraId="2767F0A0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Fica autorizada a conservação dos dados pessoais coletados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em estrita observância à finalidade do </w:t>
      </w:r>
      <w:r w:rsidR="00D17C66" w:rsidRPr="0063432E">
        <w:rPr>
          <w:rFonts w:cs="Times New Roman"/>
          <w:sz w:val="24"/>
          <w:szCs w:val="24"/>
        </w:rPr>
        <w:t>Programa de Bolsa de Iniciação Científica (PROBIC)</w:t>
      </w:r>
      <w:r w:rsidR="009348D9">
        <w:rPr>
          <w:rFonts w:cs="Times New Roman"/>
          <w:sz w:val="24"/>
          <w:szCs w:val="24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para cumprimento de obrigação legal ou regulatória.</w:t>
      </w:r>
    </w:p>
    <w:p w14:paraId="5986E312" w14:textId="77777777" w:rsidR="006D2119" w:rsidRPr="0063432E" w:rsidRDefault="006D2119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26C2052E" w14:textId="77777777" w:rsidR="006D2119" w:rsidRPr="0063432E" w:rsidRDefault="006D2119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7C4D6ECE" w14:textId="77777777"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Barbacena,</w:t>
      </w:r>
      <w:r w:rsidR="009348D9">
        <w:rPr>
          <w:rFonts w:cs="Times New Roman"/>
          <w:sz w:val="24"/>
          <w:szCs w:val="24"/>
        </w:rPr>
        <w:t xml:space="preserve"> </w:t>
      </w:r>
      <w:r w:rsidR="00390F15" w:rsidRPr="0063432E">
        <w:rPr>
          <w:rFonts w:cs="Times New Roman"/>
          <w:sz w:val="24"/>
          <w:szCs w:val="24"/>
        </w:rPr>
        <w:t>......</w:t>
      </w:r>
      <w:r w:rsidRPr="0063432E">
        <w:rPr>
          <w:rFonts w:cs="Times New Roman"/>
          <w:sz w:val="24"/>
          <w:szCs w:val="24"/>
        </w:rPr>
        <w:t xml:space="preserve"> de </w:t>
      </w:r>
      <w:r w:rsidR="00390F15" w:rsidRPr="0063432E">
        <w:rPr>
          <w:rFonts w:cs="Times New Roman"/>
          <w:sz w:val="24"/>
          <w:szCs w:val="24"/>
        </w:rPr>
        <w:t>..........................</w:t>
      </w:r>
      <w:r w:rsidR="0063432E" w:rsidRPr="0063432E">
        <w:rPr>
          <w:rFonts w:cs="Times New Roman"/>
          <w:sz w:val="24"/>
          <w:szCs w:val="24"/>
        </w:rPr>
        <w:t>de 20</w:t>
      </w:r>
      <w:r w:rsidR="00003A00">
        <w:rPr>
          <w:rFonts w:cs="Times New Roman"/>
          <w:sz w:val="24"/>
          <w:szCs w:val="24"/>
        </w:rPr>
        <w:t>2</w:t>
      </w:r>
      <w:r w:rsidR="0063432E" w:rsidRPr="0063432E">
        <w:rPr>
          <w:rFonts w:cs="Times New Roman"/>
          <w:sz w:val="24"/>
          <w:szCs w:val="24"/>
        </w:rPr>
        <w:t>....</w:t>
      </w:r>
    </w:p>
    <w:p w14:paraId="41A0BE69" w14:textId="77777777"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4EB5996F" w14:textId="77777777"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27CC289E" w14:textId="77777777"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5E3F0173" w14:textId="77777777" w:rsidR="002B54B0" w:rsidRPr="0063432E" w:rsidRDefault="002B54B0" w:rsidP="00B61C64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_____________________________________</w:t>
      </w:r>
    </w:p>
    <w:p w14:paraId="322780A1" w14:textId="77777777" w:rsidR="002B54B0" w:rsidRPr="0063432E" w:rsidRDefault="002B54B0" w:rsidP="00B61C64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Assinatura</w:t>
      </w:r>
    </w:p>
    <w:p w14:paraId="307E70E3" w14:textId="77777777"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7DBD8A7B" w14:textId="77777777" w:rsidR="004D4F32" w:rsidRPr="0063432E" w:rsidRDefault="004D4F32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sectPr w:rsidR="004D4F32" w:rsidRPr="0063432E" w:rsidSect="00634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0413E" w14:textId="77777777" w:rsidR="005D0894" w:rsidRDefault="005D0894" w:rsidP="0063432E">
      <w:pPr>
        <w:spacing w:after="0" w:line="240" w:lineRule="auto"/>
      </w:pPr>
      <w:r>
        <w:separator/>
      </w:r>
    </w:p>
  </w:endnote>
  <w:endnote w:type="continuationSeparator" w:id="0">
    <w:p w14:paraId="6B255FF3" w14:textId="77777777" w:rsidR="005D0894" w:rsidRDefault="005D0894" w:rsidP="0063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2C4C" w14:textId="77777777" w:rsidR="00110B84" w:rsidRDefault="00110B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37825"/>
      <w:docPartObj>
        <w:docPartGallery w:val="Page Numbers (Bottom of Page)"/>
        <w:docPartUnique/>
      </w:docPartObj>
    </w:sdtPr>
    <w:sdtEndPr/>
    <w:sdtContent>
      <w:p w14:paraId="212CBF8E" w14:textId="6A49FF13" w:rsidR="0063432E" w:rsidRDefault="0063432E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0800" behindDoc="1" locked="0" layoutInCell="1" allowOverlap="1" wp14:anchorId="625E7535" wp14:editId="5CC36754">
              <wp:simplePos x="0" y="0"/>
              <wp:positionH relativeFrom="page">
                <wp:posOffset>3257550</wp:posOffset>
              </wp:positionH>
              <wp:positionV relativeFrom="paragraph">
                <wp:posOffset>99695</wp:posOffset>
              </wp:positionV>
              <wp:extent cx="1047750" cy="38735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E38F7">
          <w:fldChar w:fldCharType="begin"/>
        </w:r>
        <w:r>
          <w:instrText>PAGE   \* MERGEFORMAT</w:instrText>
        </w:r>
        <w:r w:rsidR="00EE38F7">
          <w:fldChar w:fldCharType="separate"/>
        </w:r>
        <w:r w:rsidR="00110B84">
          <w:rPr>
            <w:noProof/>
          </w:rPr>
          <w:t>1</w:t>
        </w:r>
        <w:r w:rsidR="00EE38F7">
          <w:fldChar w:fldCharType="end"/>
        </w:r>
      </w:p>
    </w:sdtContent>
  </w:sdt>
  <w:p w14:paraId="4CBD6A20" w14:textId="77777777" w:rsidR="0063432E" w:rsidRDefault="006343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6603" w14:textId="77777777" w:rsidR="00110B84" w:rsidRDefault="00110B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2ECDF" w14:textId="77777777" w:rsidR="005D0894" w:rsidRDefault="005D0894" w:rsidP="0063432E">
      <w:pPr>
        <w:spacing w:after="0" w:line="240" w:lineRule="auto"/>
      </w:pPr>
      <w:r>
        <w:separator/>
      </w:r>
    </w:p>
  </w:footnote>
  <w:footnote w:type="continuationSeparator" w:id="0">
    <w:p w14:paraId="39697065" w14:textId="77777777" w:rsidR="005D0894" w:rsidRDefault="005D0894" w:rsidP="0063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B997" w14:textId="77777777" w:rsidR="00110B84" w:rsidRDefault="00110B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282F" w14:textId="77777777" w:rsidR="00110B84" w:rsidRDefault="00110B84" w:rsidP="00110B84">
    <w:pPr>
      <w:pStyle w:val="Cabealho"/>
    </w:pPr>
  </w:p>
  <w:p w14:paraId="2AA164AC" w14:textId="77777777" w:rsidR="00110B84" w:rsidRPr="00377685" w:rsidRDefault="00110B84" w:rsidP="00110B84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3872" behindDoc="0" locked="0" layoutInCell="1" allowOverlap="0" wp14:anchorId="0C9FECE9" wp14:editId="6E5052A0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A7EB5DE" wp14:editId="0A13D54D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410149" w14:textId="77777777" w:rsidR="00110B84" w:rsidRDefault="00110B84" w:rsidP="00110B84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7EB5DE" id="Group 50132" o:spid="_x0000_s1026" style="position:absolute;left:0;text-align:left;margin-left:57pt;margin-top:27.75pt;width:54pt;height:55.5pt;z-index:251662848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40410149" w14:textId="77777777" w:rsidR="00110B84" w:rsidRDefault="00110B84" w:rsidP="00110B84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ESIDENTE ANTÔNIO CARLOS</w:t>
    </w:r>
  </w:p>
  <w:p w14:paraId="26DC0DB8" w14:textId="3DD21A20" w:rsidR="0063432E" w:rsidRPr="00110B84" w:rsidRDefault="0063432E" w:rsidP="00110B84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F1FD" w14:textId="77777777" w:rsidR="00110B84" w:rsidRDefault="00110B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B0"/>
    <w:rsid w:val="00003A00"/>
    <w:rsid w:val="000224B2"/>
    <w:rsid w:val="000C67B6"/>
    <w:rsid w:val="00110B84"/>
    <w:rsid w:val="002B54B0"/>
    <w:rsid w:val="002D3918"/>
    <w:rsid w:val="003461CD"/>
    <w:rsid w:val="00390F15"/>
    <w:rsid w:val="003F090B"/>
    <w:rsid w:val="004029C9"/>
    <w:rsid w:val="004C22EF"/>
    <w:rsid w:val="004D4F32"/>
    <w:rsid w:val="005716CE"/>
    <w:rsid w:val="005A5711"/>
    <w:rsid w:val="005D0894"/>
    <w:rsid w:val="005D4982"/>
    <w:rsid w:val="00625F86"/>
    <w:rsid w:val="0063432E"/>
    <w:rsid w:val="00697254"/>
    <w:rsid w:val="006B7206"/>
    <w:rsid w:val="006D2119"/>
    <w:rsid w:val="0074163B"/>
    <w:rsid w:val="00784F0D"/>
    <w:rsid w:val="00876375"/>
    <w:rsid w:val="008D00A7"/>
    <w:rsid w:val="009348D9"/>
    <w:rsid w:val="00981440"/>
    <w:rsid w:val="00A02993"/>
    <w:rsid w:val="00B111C6"/>
    <w:rsid w:val="00B1219B"/>
    <w:rsid w:val="00B2481C"/>
    <w:rsid w:val="00B61C64"/>
    <w:rsid w:val="00BE3D6A"/>
    <w:rsid w:val="00C33CC5"/>
    <w:rsid w:val="00CB6A1D"/>
    <w:rsid w:val="00CD2266"/>
    <w:rsid w:val="00D17C66"/>
    <w:rsid w:val="00D34C27"/>
    <w:rsid w:val="00D442C6"/>
    <w:rsid w:val="00D75FEF"/>
    <w:rsid w:val="00E56031"/>
    <w:rsid w:val="00EB15C6"/>
    <w:rsid w:val="00EC0C59"/>
    <w:rsid w:val="00EE38F7"/>
    <w:rsid w:val="00F019DF"/>
    <w:rsid w:val="00F1682E"/>
    <w:rsid w:val="00F6263A"/>
    <w:rsid w:val="00FA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7366"/>
  <w15:docId w15:val="{89AB9785-8A0D-4C5E-B0DC-DB6E368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B0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4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32E"/>
  </w:style>
  <w:style w:type="paragraph" w:styleId="Rodap">
    <w:name w:val="footer"/>
    <w:basedOn w:val="Normal"/>
    <w:link w:val="RodapChar"/>
    <w:uiPriority w:val="99"/>
    <w:unhideWhenUsed/>
    <w:rsid w:val="00634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Marcelo Morais Oliveira</cp:lastModifiedBy>
  <cp:revision>6</cp:revision>
  <dcterms:created xsi:type="dcterms:W3CDTF">2023-03-13T13:07:00Z</dcterms:created>
  <dcterms:modified xsi:type="dcterms:W3CDTF">2025-03-26T15:15:00Z</dcterms:modified>
</cp:coreProperties>
</file>